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36D3" w:rsidRPr="000943BB" w:rsidRDefault="001E17E9" w:rsidP="004446E0">
      <w:pPr>
        <w:spacing w:line="360" w:lineRule="auto"/>
        <w:jc w:val="right"/>
        <w:rPr>
          <w:rFonts w:ascii="Arial" w:hAnsi="Arial" w:cs="Arial"/>
          <w:b/>
          <w:sz w:val="22"/>
          <w:szCs w:val="22"/>
          <w:lang w:val="en-MY" w:eastAsia="en-MY" w:bidi="ar-SA"/>
        </w:rPr>
      </w:pPr>
      <w:r w:rsidRPr="000943BB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</w:t>
      </w:r>
      <w:r w:rsidR="000943BB" w:rsidRPr="000943BB">
        <w:rPr>
          <w:rFonts w:ascii="Arial" w:hAnsi="Arial" w:cs="Arial"/>
          <w:b/>
          <w:sz w:val="22"/>
          <w:szCs w:val="22"/>
          <w:lang w:val="en-MY" w:eastAsia="en-MY" w:bidi="ar-SA"/>
        </w:rPr>
        <w:t>KEW.PA-17</w:t>
      </w:r>
      <w:r w:rsidRPr="000943BB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    </w:t>
      </w:r>
    </w:p>
    <w:p w:rsidR="00B0306A" w:rsidRPr="004446E0" w:rsidRDefault="00E10480" w:rsidP="004446E0">
      <w:pPr>
        <w:spacing w:line="360" w:lineRule="auto"/>
        <w:jc w:val="right"/>
        <w:rPr>
          <w:rFonts w:ascii="Arial" w:hAnsi="Arial" w:cs="Arial"/>
          <w:sz w:val="22"/>
          <w:szCs w:val="22"/>
          <w:lang w:val="en-MY" w:eastAsia="en-MY" w:bidi="ar-SA"/>
        </w:rPr>
      </w:pPr>
      <w:r>
        <w:rPr>
          <w:rFonts w:ascii="Arial" w:hAnsi="Arial" w:cs="Arial"/>
          <w:sz w:val="22"/>
          <w:szCs w:val="22"/>
          <w:lang w:val="en-MY" w:eastAsia="en-MY" w:bidi="ar-SA"/>
        </w:rPr>
        <w:t xml:space="preserve">No. </w:t>
      </w:r>
      <w:proofErr w:type="spellStart"/>
      <w:proofErr w:type="gramStart"/>
      <w:r>
        <w:rPr>
          <w:rFonts w:ascii="Arial" w:hAnsi="Arial" w:cs="Arial"/>
          <w:sz w:val="22"/>
          <w:szCs w:val="22"/>
          <w:lang w:val="en-MY" w:eastAsia="en-MY" w:bidi="ar-SA"/>
        </w:rPr>
        <w:t>Permohonan</w:t>
      </w:r>
      <w:proofErr w:type="spellEnd"/>
      <w:r>
        <w:rPr>
          <w:rFonts w:ascii="Arial" w:hAnsi="Arial" w:cs="Arial"/>
          <w:sz w:val="22"/>
          <w:szCs w:val="22"/>
          <w:lang w:val="en-MY" w:eastAsia="en-MY" w:bidi="ar-SA"/>
        </w:rPr>
        <w:t xml:space="preserve"> </w:t>
      </w:r>
      <w:r w:rsidR="00B002D7">
        <w:rPr>
          <w:rFonts w:ascii="Arial" w:hAnsi="Arial" w:cs="Arial"/>
          <w:sz w:val="22"/>
          <w:szCs w:val="22"/>
          <w:lang w:val="en-MY" w:eastAsia="en-MY" w:bidi="ar-SA"/>
        </w:rPr>
        <w:t>:</w:t>
      </w:r>
      <w:r w:rsidR="00B002D7" w:rsidRPr="00B002D7">
        <w:rPr>
          <w:rFonts w:ascii="Helvetica" w:hAnsi="Helvetica" w:cs="Helvetica"/>
          <w:color w:val="000000"/>
          <w:sz w:val="18"/>
          <w:szCs w:val="18"/>
          <w:shd w:val="clear" w:color="auto" w:fill="CCCCCC"/>
        </w:rPr>
        <w:t>01</w:t>
      </w:r>
      <w:proofErr w:type="gramEnd"/>
      <w:r w:rsidR="00B002D7" w:rsidRPr="00B002D7">
        <w:rPr>
          <w:rFonts w:ascii="Helvetica" w:hAnsi="Helvetica" w:cs="Helvetica"/>
          <w:color w:val="000000"/>
          <w:sz w:val="18"/>
          <w:szCs w:val="18"/>
          <w:shd w:val="clear" w:color="auto" w:fill="CCCCCC"/>
        </w:rPr>
        <w:t>/admin/pindahan/2022</w:t>
      </w:r>
      <w:r w:rsidR="00B002D7">
        <w:rPr>
          <w:rFonts w:ascii="Arial" w:hAnsi="Arial" w:cs="Arial"/>
          <w:sz w:val="22"/>
          <w:szCs w:val="22"/>
          <w:lang w:val="en-MY" w:eastAsia="en-MY" w:bidi="ar-SA"/>
        </w:rPr>
        <w:t>.</w:t>
      </w:r>
    </w:p>
    <w:p w:rsidR="009C36D3" w:rsidRDefault="009C36D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  <w:bookmarkStart w:id="0" w:name="_GoBack"/>
      <w:bookmarkEnd w:id="0"/>
    </w:p>
    <w:p w:rsidR="00B0306A" w:rsidRDefault="008B3C6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  <w:r>
        <w:rPr>
          <w:rFonts w:ascii="Arial" w:hAnsi="Arial" w:cs="Arial"/>
          <w:b/>
          <w:sz w:val="22"/>
          <w:szCs w:val="22"/>
          <w:lang w:val="en-MY" w:eastAsia="en-MY" w:bidi="ar-SA"/>
        </w:rPr>
        <w:t>BORANG P</w:t>
      </w:r>
      <w:r w:rsidR="004E142B">
        <w:rPr>
          <w:rFonts w:ascii="Arial" w:hAnsi="Arial" w:cs="Arial"/>
          <w:b/>
          <w:sz w:val="22"/>
          <w:szCs w:val="22"/>
          <w:lang w:val="en-MY" w:eastAsia="en-MY" w:bidi="ar-SA"/>
        </w:rPr>
        <w:t>INDAHAN</w:t>
      </w:r>
      <w:r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</w:t>
      </w:r>
      <w:r w:rsidR="00A11800">
        <w:rPr>
          <w:rFonts w:ascii="Arial" w:hAnsi="Arial" w:cs="Arial"/>
          <w:b/>
          <w:sz w:val="22"/>
          <w:szCs w:val="22"/>
          <w:lang w:val="en-MY" w:eastAsia="en-MY" w:bidi="ar-SA"/>
        </w:rPr>
        <w:t>ASET ALIH</w:t>
      </w:r>
    </w:p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pPr w:leftFromText="180" w:rightFromText="180" w:vertAnchor="text" w:horzAnchor="margin" w:tblpX="-459" w:tblpY="11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2139"/>
        <w:gridCol w:w="1984"/>
        <w:gridCol w:w="2268"/>
        <w:gridCol w:w="1559"/>
        <w:gridCol w:w="1560"/>
      </w:tblGrid>
      <w:tr w:rsidR="008B3C63" w:rsidRPr="00BE1BCC" w:rsidTr="000943BB">
        <w:trPr>
          <w:cantSplit/>
          <w:trHeight w:val="89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B3C63" w:rsidRPr="00EB01B4" w:rsidRDefault="008B3C63" w:rsidP="00AF21B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Bil</w:t>
            </w:r>
            <w:proofErr w:type="spellEnd"/>
            <w:r w:rsidRPr="00EB01B4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8B3C63" w:rsidRPr="00EB01B4" w:rsidRDefault="000943BB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 w:rsidRPr="009C36D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Keterangan</w:t>
            </w:r>
            <w:proofErr w:type="spellEnd"/>
            <w:r w:rsidRPr="009C36D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9C36D3"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Aset</w:t>
            </w:r>
            <w:proofErr w:type="spellEnd"/>
            <w:r w:rsidRPr="009C36D3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3C63" w:rsidRPr="009C36D3" w:rsidRDefault="000943BB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 w:rsidRPr="009C36D3">
              <w:rPr>
                <w:rFonts w:ascii="Arial" w:hAnsi="Arial" w:cs="Arial"/>
                <w:b/>
                <w:bCs/>
                <w:sz w:val="20"/>
                <w:szCs w:val="22"/>
              </w:rPr>
              <w:t>No. Siri Pendaftaran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943BB" w:rsidRDefault="000943BB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No. Siri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Pembuat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/ </w:t>
            </w:r>
          </w:p>
          <w:p w:rsidR="008B3C63" w:rsidRPr="00EB01B4" w:rsidRDefault="000943BB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No.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Pendaftaran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Kenderaan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3C63" w:rsidRDefault="000943BB" w:rsidP="008B3C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Usia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Guna</w:t>
            </w:r>
            <w:proofErr w:type="spellEnd"/>
          </w:p>
          <w:p w:rsidR="00120975" w:rsidRDefault="00120975" w:rsidP="008B3C6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Aset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B3C63" w:rsidRPr="00EB01B4" w:rsidRDefault="000943BB" w:rsidP="00AF21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Catatan</w:t>
            </w:r>
            <w:proofErr w:type="spellEnd"/>
          </w:p>
        </w:tc>
      </w:tr>
      <w:tr w:rsidR="008B3C63" w:rsidRPr="00BE1BCC" w:rsidTr="000943BB">
        <w:trPr>
          <w:trHeight w:val="38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B002D7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  <w:r>
              <w:rPr>
                <w:rFonts w:ascii="Arial" w:hAnsi="Arial" w:cs="Arial"/>
                <w:lang w:val="en-MY" w:eastAsia="en-MY" w:bidi="ar-SA"/>
              </w:rPr>
              <w:t>1.</w:t>
            </w: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B002D7" w:rsidP="00B002D7">
            <w:pPr>
              <w:spacing w:before="120" w:after="120"/>
              <w:jc w:val="left"/>
              <w:rPr>
                <w:rFonts w:ascii="Arial" w:hAnsi="Arial" w:cs="Arial"/>
                <w:lang w:val="en-MY" w:eastAsia="en-MY" w:bidi="ar-SA"/>
              </w:rPr>
            </w:pPr>
            <w:r w:rsidRPr="00B002D7">
              <w:rPr>
                <w:rStyle w:val="text-primary"/>
                <w:rFonts w:ascii="Helvetica" w:hAnsi="Helvetica" w:cs="Helvetica"/>
                <w:b/>
                <w:bCs/>
                <w:sz w:val="18"/>
                <w:szCs w:val="18"/>
                <w:shd w:val="clear" w:color="auto" w:fill="F5F5F5"/>
              </w:rPr>
              <w:t>PERALATAN DAN KELENGKAPAN PEJABAT</w:t>
            </w:r>
            <w:r w:rsidRPr="00B002D7">
              <w:rPr>
                <w:rFonts w:ascii="Helvetica" w:hAnsi="Helvetica" w:cs="Helvetica"/>
                <w:sz w:val="18"/>
                <w:szCs w:val="18"/>
              </w:rPr>
              <w:br/>
            </w:r>
            <w:r w:rsidRPr="00B002D7">
              <w:rPr>
                <w:rStyle w:val="text-info"/>
                <w:rFonts w:ascii="Helvetica" w:hAnsi="Helvetica" w:cs="Helvetica"/>
                <w:sz w:val="18"/>
                <w:szCs w:val="18"/>
                <w:shd w:val="clear" w:color="auto" w:fill="F5F5F5"/>
              </w:rPr>
              <w:t>PERALATAN PEJABAT</w:t>
            </w:r>
            <w:r w:rsidRPr="00B002D7">
              <w:rPr>
                <w:rFonts w:ascii="Helvetica" w:hAnsi="Helvetica" w:cs="Helvetica"/>
                <w:sz w:val="18"/>
                <w:szCs w:val="18"/>
              </w:rPr>
              <w:br/>
            </w:r>
            <w:r w:rsidRPr="00B002D7">
              <w:rPr>
                <w:rFonts w:ascii="Helvetica" w:hAnsi="Helvetica" w:cs="Helvetica"/>
                <w:sz w:val="18"/>
                <w:szCs w:val="18"/>
                <w:shd w:val="clear" w:color="auto" w:fill="F5F5F5"/>
              </w:rPr>
              <w:t> </w:t>
            </w:r>
            <w:r>
              <w:rPr>
                <w:rStyle w:val="text-danger"/>
                <w:rFonts w:ascii="Helvetica" w:hAnsi="Helvetica" w:cs="Helvetica"/>
                <w:sz w:val="18"/>
                <w:szCs w:val="18"/>
                <w:shd w:val="clear" w:color="auto" w:fill="F5F5F5"/>
              </w:rPr>
              <w:t xml:space="preserve">KIPAS </w:t>
            </w:r>
            <w:r w:rsidRPr="00B002D7">
              <w:rPr>
                <w:rStyle w:val="text-danger"/>
                <w:rFonts w:ascii="Helvetica" w:hAnsi="Helvetica" w:cs="Helvetica"/>
                <w:sz w:val="18"/>
                <w:szCs w:val="18"/>
                <w:shd w:val="clear" w:color="auto" w:fill="F5F5F5"/>
              </w:rPr>
              <w:t>ANGIN BERDIRI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B002D7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  <w:r>
              <w:rPr>
                <w:rFonts w:ascii="Helvetica" w:hAnsi="Helvetica" w:cs="Helvetica"/>
                <w:color w:val="000000"/>
                <w:sz w:val="18"/>
                <w:szCs w:val="18"/>
                <w:shd w:val="clear" w:color="auto" w:fill="CCCCCC"/>
              </w:rPr>
              <w:t>LKIM/PINDAHAN/2022/0012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8B3C63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8B3C63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4B7F57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lang w:val="en-MY" w:eastAsia="en-MY" w:bidi="ar-SA"/>
              </w:rPr>
              <w:t>Tersilap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letak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Bahagian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lang w:val="en-MY" w:eastAsia="en-MY" w:bidi="ar-SA"/>
              </w:rPr>
              <w:t>Pentadbiran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>(</w:t>
            </w:r>
            <w:proofErr w:type="spellStart"/>
            <w:proofErr w:type="gramEnd"/>
            <w:r>
              <w:rPr>
                <w:rFonts w:ascii="Arial" w:hAnsi="Arial" w:cs="Arial"/>
                <w:lang w:val="en-MY" w:eastAsia="en-MY" w:bidi="ar-SA"/>
              </w:rPr>
              <w:t>Tidak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wujud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)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semasa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proses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perolehan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dan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pendaftaran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aset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alih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MY" w:eastAsia="en-MY" w:bidi="ar-SA"/>
              </w:rPr>
              <w:t>ini</w:t>
            </w:r>
            <w:proofErr w:type="spellEnd"/>
            <w:r>
              <w:rPr>
                <w:rFonts w:ascii="Arial" w:hAnsi="Arial" w:cs="Arial"/>
                <w:lang w:val="en-MY" w:eastAsia="en-MY" w:bidi="ar-SA"/>
              </w:rPr>
              <w:t>.</w:t>
            </w:r>
          </w:p>
        </w:tc>
      </w:tr>
      <w:tr w:rsidR="008B3C63" w:rsidRPr="00BE1BCC" w:rsidTr="000943BB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8B3C63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8B3C63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8B3C63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8B3C63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8B3C63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4446E0" w:rsidRDefault="008B3C63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</w:tbl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pPr w:leftFromText="180" w:rightFromText="180" w:vertAnchor="text" w:horzAnchor="margin" w:tblpX="-459" w:tblpY="11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5103"/>
      </w:tblGrid>
      <w:tr w:rsidR="008B3C63" w:rsidRPr="002A75D1" w:rsidTr="000943BB">
        <w:trPr>
          <w:trHeight w:val="15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0943BB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Pemohon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Awangku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Omarali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Bin 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Awang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Ibrahim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PPEE</w:t>
            </w:r>
          </w:p>
          <w:p w:rsidR="008B3C63" w:rsidRPr="00097FDE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04/08/2022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sz w:val="20"/>
                <w:szCs w:val="20"/>
                <w:lang w:val="fi-FI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0943BB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Pelulus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Nazrulzam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Bin Jamil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KS(P)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04/08/2022</w:t>
            </w:r>
          </w:p>
        </w:tc>
      </w:tr>
      <w:tr w:rsidR="008B3C63" w:rsidRPr="002A75D1" w:rsidTr="000943BB">
        <w:trPr>
          <w:trHeight w:val="15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BB" w:rsidRDefault="000943BB" w:rsidP="000943BB">
            <w:pPr>
              <w:jc w:val="left"/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</w:pPr>
            <w:r w:rsidRPr="000943BB"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  <w:t>Dengan ini saya menyerahkan aset yang dinyatakan di atas.</w:t>
            </w:r>
          </w:p>
          <w:p w:rsidR="008B3C63" w:rsidRPr="002A75D1" w:rsidRDefault="008B3C63" w:rsidP="00372175">
            <w:pPr>
              <w:spacing w:before="120" w:after="120"/>
              <w:ind w:right="-766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(Tandatangan Pe</w:t>
            </w:r>
            <w:r w:rsidR="000943BB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nyerah</w:t>
            </w: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 xml:space="preserve">)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Awangku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Omarali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Bin 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Awang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Ibrahim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PPEE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04/08/2022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BB" w:rsidRDefault="000943BB" w:rsidP="000943BB">
            <w:r w:rsidRPr="000943BB">
              <w:t>Dengan ini saya menerima aset yang dinyatakan di atas.</w:t>
            </w:r>
          </w:p>
          <w:p w:rsidR="008B3C63" w:rsidRPr="002A75D1" w:rsidRDefault="008B3C63" w:rsidP="00372175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Penerima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Nur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Malinda 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Binti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Abdul 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Razak</w:t>
            </w:r>
            <w:proofErr w:type="spellEnd"/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Pembantu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Ehwal</w:t>
            </w:r>
            <w:proofErr w:type="spellEnd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Ekonomi</w:t>
            </w:r>
            <w:proofErr w:type="spellEnd"/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  <w:r w:rsidR="00B002D7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04/08/2022</w:t>
            </w:r>
          </w:p>
        </w:tc>
      </w:tr>
    </w:tbl>
    <w:p w:rsidR="008B3C63" w:rsidRPr="004446E0" w:rsidRDefault="008B3C6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AF21B6" w:rsidRDefault="00AF21B6" w:rsidP="00AE144C">
      <w:pPr>
        <w:jc w:val="center"/>
        <w:rPr>
          <w:rFonts w:ascii="Arial" w:hAnsi="Arial" w:cs="Arial"/>
          <w:bCs/>
          <w:sz w:val="22"/>
          <w:szCs w:val="22"/>
          <w:lang w:val="sv-SE" w:eastAsia="en-MY" w:bidi="ar-SA"/>
        </w:rPr>
      </w:pPr>
    </w:p>
    <w:p w:rsidR="00C84636" w:rsidRDefault="00C84636"/>
    <w:sectPr w:rsidR="00C84636" w:rsidSect="002A75D1">
      <w:headerReference w:type="default" r:id="rId6"/>
      <w:footerReference w:type="even" r:id="rId7"/>
      <w:footerReference w:type="default" r:id="rId8"/>
      <w:pgSz w:w="11900" w:h="16840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A4A" w:rsidRDefault="00130A4A" w:rsidP="00EB01B4">
      <w:r>
        <w:separator/>
      </w:r>
    </w:p>
  </w:endnote>
  <w:endnote w:type="continuationSeparator" w:id="0">
    <w:p w:rsidR="00130A4A" w:rsidRDefault="00130A4A" w:rsidP="00EB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01B4" w:rsidRDefault="005A3F44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01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01B4" w:rsidRDefault="00EB0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E0B37" w:rsidRPr="00AE144C" w:rsidRDefault="00FE0B37" w:rsidP="00FE0B3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E144C">
              <w:rPr>
                <w:rFonts w:ascii="Arial" w:hAnsi="Arial" w:cs="Arial"/>
                <w:sz w:val="20"/>
              </w:rPr>
              <w:t xml:space="preserve">M.S. </w:t>
            </w:r>
            <w:r w:rsidR="00C74DFF">
              <w:rPr>
                <w:rFonts w:ascii="Arial" w:hAnsi="Arial" w:cs="Arial"/>
                <w:sz w:val="20"/>
              </w:rPr>
              <w:t>5</w:t>
            </w:r>
            <w:r w:rsidRPr="00AE144C">
              <w:rPr>
                <w:rFonts w:ascii="Arial" w:hAnsi="Arial" w:cs="Arial"/>
                <w:sz w:val="20"/>
              </w:rPr>
              <w:t>/</w:t>
            </w:r>
            <w:r w:rsidR="00C74DFF">
              <w:rPr>
                <w:rFonts w:ascii="Arial" w:hAnsi="Arial" w:cs="Arial"/>
                <w:sz w:val="20"/>
              </w:rPr>
              <w:t>6</w:t>
            </w:r>
          </w:p>
        </w:sdtContent>
      </w:sdt>
    </w:sdtContent>
  </w:sdt>
  <w:p w:rsidR="00EB01B4" w:rsidRDefault="00EB0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A4A" w:rsidRDefault="00130A4A" w:rsidP="00EB01B4">
      <w:r>
        <w:separator/>
      </w:r>
    </w:p>
  </w:footnote>
  <w:footnote w:type="continuationSeparator" w:id="0">
    <w:p w:rsidR="00130A4A" w:rsidRDefault="00130A4A" w:rsidP="00EB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142B" w:rsidRPr="00200033" w:rsidRDefault="004E142B" w:rsidP="004E142B">
    <w:pPr>
      <w:pStyle w:val="Header"/>
      <w:rPr>
        <w:rFonts w:ascii="Arial" w:hAnsi="Arial" w:cs="Arial"/>
        <w:sz w:val="20"/>
      </w:rPr>
    </w:pPr>
    <w:r w:rsidRPr="00200033">
      <w:rPr>
        <w:rFonts w:ascii="Arial" w:hAnsi="Arial" w:cs="Arial"/>
        <w:sz w:val="20"/>
      </w:rPr>
      <w:t>Pekeliling Perbendaharaan Malaysia</w:t>
    </w:r>
    <w:r w:rsidRPr="00200033">
      <w:rPr>
        <w:rFonts w:ascii="Arial" w:hAnsi="Arial" w:cs="Arial"/>
        <w:sz w:val="20"/>
      </w:rPr>
      <w:ptab w:relativeTo="margin" w:alignment="center" w:leader="none"/>
    </w:r>
    <w:r w:rsidRPr="00200033">
      <w:rPr>
        <w:rFonts w:ascii="Arial" w:hAnsi="Arial" w:cs="Arial"/>
        <w:sz w:val="20"/>
      </w:rPr>
      <w:ptab w:relativeTo="margin" w:alignment="right" w:leader="none"/>
    </w:r>
    <w:r>
      <w:rPr>
        <w:rFonts w:ascii="Arial" w:hAnsi="Arial" w:cs="Arial"/>
        <w:sz w:val="20"/>
      </w:rPr>
      <w:t>AM 2.6 Lampiran A</w:t>
    </w:r>
  </w:p>
  <w:p w:rsidR="00A07C33" w:rsidRPr="00FE0B37" w:rsidRDefault="00A07C33" w:rsidP="00FE0B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06A"/>
    <w:rsid w:val="00002CC0"/>
    <w:rsid w:val="00022AD8"/>
    <w:rsid w:val="000401B5"/>
    <w:rsid w:val="000943BB"/>
    <w:rsid w:val="00097FDE"/>
    <w:rsid w:val="000F6F4B"/>
    <w:rsid w:val="00120975"/>
    <w:rsid w:val="00130A4A"/>
    <w:rsid w:val="00182470"/>
    <w:rsid w:val="001E17E9"/>
    <w:rsid w:val="002A75D1"/>
    <w:rsid w:val="002B0CF0"/>
    <w:rsid w:val="003B386D"/>
    <w:rsid w:val="004446E0"/>
    <w:rsid w:val="00460174"/>
    <w:rsid w:val="004B7F57"/>
    <w:rsid w:val="004E142B"/>
    <w:rsid w:val="0050686E"/>
    <w:rsid w:val="005A3F44"/>
    <w:rsid w:val="006256DB"/>
    <w:rsid w:val="006E1EBA"/>
    <w:rsid w:val="00740EA9"/>
    <w:rsid w:val="007656A7"/>
    <w:rsid w:val="007E1563"/>
    <w:rsid w:val="00820ABB"/>
    <w:rsid w:val="00856C6A"/>
    <w:rsid w:val="008A47F8"/>
    <w:rsid w:val="008B3C63"/>
    <w:rsid w:val="008E55B2"/>
    <w:rsid w:val="00950169"/>
    <w:rsid w:val="009B597B"/>
    <w:rsid w:val="009C36D3"/>
    <w:rsid w:val="00A07C33"/>
    <w:rsid w:val="00A11800"/>
    <w:rsid w:val="00A33F28"/>
    <w:rsid w:val="00A46634"/>
    <w:rsid w:val="00A721AD"/>
    <w:rsid w:val="00A8645F"/>
    <w:rsid w:val="00AE144C"/>
    <w:rsid w:val="00AE7724"/>
    <w:rsid w:val="00AF21B6"/>
    <w:rsid w:val="00B002D7"/>
    <w:rsid w:val="00B00FA8"/>
    <w:rsid w:val="00B0306A"/>
    <w:rsid w:val="00BA392D"/>
    <w:rsid w:val="00C74DFF"/>
    <w:rsid w:val="00C84636"/>
    <w:rsid w:val="00D56650"/>
    <w:rsid w:val="00E10480"/>
    <w:rsid w:val="00E801F9"/>
    <w:rsid w:val="00EB01B4"/>
    <w:rsid w:val="00FE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BC7F1EAB-D6A9-4386-9AC2-64E8F75A1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43BB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TableGrid">
    <w:name w:val="Table Grid"/>
    <w:basedOn w:val="TableNormal"/>
    <w:uiPriority w:val="59"/>
    <w:rsid w:val="002A75D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2">
    <w:name w:val="Header Char2"/>
    <w:uiPriority w:val="99"/>
    <w:locked/>
    <w:rsid w:val="004E142B"/>
    <w:rPr>
      <w:rFonts w:eastAsia="Times New Roman"/>
      <w:sz w:val="24"/>
      <w:szCs w:val="24"/>
      <w:lang w:val="ms-MY" w:bidi="en-US"/>
    </w:rPr>
  </w:style>
  <w:style w:type="character" w:customStyle="1" w:styleId="text-primary">
    <w:name w:val="text-primary"/>
    <w:basedOn w:val="DefaultParagraphFont"/>
    <w:rsid w:val="00B002D7"/>
  </w:style>
  <w:style w:type="character" w:customStyle="1" w:styleId="text-info">
    <w:name w:val="text-info"/>
    <w:basedOn w:val="DefaultParagraphFont"/>
    <w:rsid w:val="00B002D7"/>
  </w:style>
  <w:style w:type="character" w:customStyle="1" w:styleId="text-danger">
    <w:name w:val="text-danger"/>
    <w:basedOn w:val="DefaultParagraphFont"/>
    <w:rsid w:val="00B002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JuriahASET</cp:lastModifiedBy>
  <cp:revision>4</cp:revision>
  <cp:lastPrinted>2017-12-22T01:47:00Z</cp:lastPrinted>
  <dcterms:created xsi:type="dcterms:W3CDTF">2022-08-04T03:15:00Z</dcterms:created>
  <dcterms:modified xsi:type="dcterms:W3CDTF">2022-08-04T03:25:00Z</dcterms:modified>
</cp:coreProperties>
</file>